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3DB80F" w14:textId="621FD7D5" w:rsidR="006D5E4C" w:rsidRDefault="006D5E4C" w:rsidP="00EB254D">
      <w:pPr>
        <w:jc w:val="center"/>
        <w:rPr>
          <w:sz w:val="44"/>
          <w:szCs w:val="44"/>
        </w:rPr>
      </w:pPr>
      <w:r w:rsidRPr="00EB254D">
        <w:rPr>
          <w:rFonts w:hint="eastAsia"/>
          <w:sz w:val="44"/>
          <w:szCs w:val="44"/>
        </w:rPr>
        <w:t>公司</w:t>
      </w:r>
      <w:bookmarkStart w:id="0" w:name="_GoBack"/>
      <w:bookmarkEnd w:id="0"/>
      <w:r w:rsidRPr="00EB254D">
        <w:rPr>
          <w:rFonts w:hint="eastAsia"/>
          <w:sz w:val="44"/>
          <w:szCs w:val="44"/>
        </w:rPr>
        <w:t>基本信息</w:t>
      </w:r>
    </w:p>
    <w:p w14:paraId="7D58217B" w14:textId="6F1445B5" w:rsidR="00EB254D" w:rsidRPr="00EB254D" w:rsidRDefault="00D40001" w:rsidP="00EB254D">
      <w:pPr>
        <w:rPr>
          <w:sz w:val="24"/>
        </w:rPr>
      </w:pPr>
      <w:r>
        <w:rPr>
          <w:rFonts w:hint="eastAsia"/>
          <w:sz w:val="24"/>
        </w:rPr>
        <w:t>提醒：以下表格</w:t>
      </w:r>
      <w:r w:rsidR="00A94008">
        <w:rPr>
          <w:rFonts w:hint="eastAsia"/>
          <w:sz w:val="24"/>
        </w:rPr>
        <w:t>内</w:t>
      </w:r>
      <w:r>
        <w:rPr>
          <w:rFonts w:hint="eastAsia"/>
          <w:sz w:val="24"/>
        </w:rPr>
        <w:t>涉及上年度数据的栏目，</w:t>
      </w:r>
      <w:r w:rsidR="00A94008">
        <w:rPr>
          <w:rFonts w:hint="eastAsia"/>
          <w:sz w:val="24"/>
        </w:rPr>
        <w:t>为匹配</w:t>
      </w:r>
      <w:r w:rsidR="00EB254D">
        <w:rPr>
          <w:rFonts w:hint="eastAsia"/>
          <w:sz w:val="24"/>
        </w:rPr>
        <w:t>税务平台</w:t>
      </w:r>
      <w:r w:rsidR="00A94008">
        <w:rPr>
          <w:rFonts w:hint="eastAsia"/>
          <w:sz w:val="24"/>
        </w:rPr>
        <w:t>年份</w:t>
      </w:r>
      <w:r w:rsidR="00EB254D">
        <w:rPr>
          <w:rFonts w:hint="eastAsia"/>
          <w:sz w:val="24"/>
        </w:rPr>
        <w:t>，每年1-5月份</w:t>
      </w:r>
      <w:r w:rsidR="00470322">
        <w:rPr>
          <w:rFonts w:hint="eastAsia"/>
          <w:sz w:val="24"/>
        </w:rPr>
        <w:t>申办</w:t>
      </w:r>
      <w:r w:rsidR="00EB254D">
        <w:rPr>
          <w:rFonts w:hint="eastAsia"/>
          <w:sz w:val="24"/>
        </w:rPr>
        <w:t>请填写上上年度数据；6-12月份</w:t>
      </w:r>
      <w:r w:rsidR="00470322">
        <w:rPr>
          <w:rFonts w:hint="eastAsia"/>
          <w:sz w:val="24"/>
        </w:rPr>
        <w:t>申办</w:t>
      </w:r>
      <w:r w:rsidR="00EB254D">
        <w:rPr>
          <w:rFonts w:hint="eastAsia"/>
          <w:sz w:val="24"/>
        </w:rPr>
        <w:t>请填写上年度数据。如2025年1-5月份</w:t>
      </w:r>
      <w:r w:rsidR="00470322">
        <w:rPr>
          <w:rFonts w:hint="eastAsia"/>
          <w:sz w:val="24"/>
        </w:rPr>
        <w:t>申办</w:t>
      </w:r>
      <w:r w:rsidR="00EB254D">
        <w:rPr>
          <w:rFonts w:hint="eastAsia"/>
          <w:sz w:val="24"/>
        </w:rPr>
        <w:t>，填写2023年度数据；2025年6-12月份</w:t>
      </w:r>
      <w:r w:rsidR="00470322">
        <w:rPr>
          <w:rFonts w:hint="eastAsia"/>
          <w:sz w:val="24"/>
        </w:rPr>
        <w:t>申办</w:t>
      </w:r>
      <w:r w:rsidR="00EB254D">
        <w:rPr>
          <w:rFonts w:hint="eastAsia"/>
          <w:sz w:val="24"/>
        </w:rPr>
        <w:t>，填写2024</w:t>
      </w:r>
      <w:r w:rsidR="00A94008">
        <w:rPr>
          <w:rFonts w:hint="eastAsia"/>
          <w:sz w:val="24"/>
        </w:rPr>
        <w:t>年度数据，以此类推，填写完整。</w:t>
      </w:r>
    </w:p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3397"/>
        <w:gridCol w:w="3261"/>
        <w:gridCol w:w="3705"/>
        <w:gridCol w:w="405"/>
        <w:gridCol w:w="3149"/>
      </w:tblGrid>
      <w:tr w:rsidR="006D5E4C" w:rsidRPr="00A94008" w14:paraId="76FA3074" w14:textId="77777777" w:rsidTr="00A94008">
        <w:trPr>
          <w:trHeight w:val="579"/>
          <w:jc w:val="center"/>
        </w:trPr>
        <w:tc>
          <w:tcPr>
            <w:tcW w:w="3397" w:type="dxa"/>
            <w:vAlign w:val="center"/>
          </w:tcPr>
          <w:p w14:paraId="50CD500A" w14:textId="50D60E7F" w:rsidR="006D5E4C" w:rsidRPr="00A94008" w:rsidRDefault="006D5E4C">
            <w:pPr>
              <w:rPr>
                <w:sz w:val="24"/>
              </w:rPr>
            </w:pPr>
            <w:r w:rsidRPr="00A94008">
              <w:rPr>
                <w:rFonts w:hint="eastAsia"/>
                <w:sz w:val="24"/>
              </w:rPr>
              <w:t>申办公司名称</w:t>
            </w:r>
          </w:p>
        </w:tc>
        <w:tc>
          <w:tcPr>
            <w:tcW w:w="10520" w:type="dxa"/>
            <w:gridSpan w:val="4"/>
            <w:vAlign w:val="center"/>
          </w:tcPr>
          <w:p w14:paraId="20D3C35B" w14:textId="77777777" w:rsidR="006D5E4C" w:rsidRPr="00A94008" w:rsidRDefault="006D5E4C" w:rsidP="00EB254D">
            <w:pPr>
              <w:jc w:val="center"/>
              <w:rPr>
                <w:sz w:val="24"/>
              </w:rPr>
            </w:pPr>
          </w:p>
        </w:tc>
      </w:tr>
      <w:tr w:rsidR="006D5E4C" w:rsidRPr="00A94008" w14:paraId="71ADA447" w14:textId="77777777" w:rsidTr="00A94008">
        <w:trPr>
          <w:trHeight w:val="590"/>
          <w:jc w:val="center"/>
        </w:trPr>
        <w:tc>
          <w:tcPr>
            <w:tcW w:w="3397" w:type="dxa"/>
            <w:vAlign w:val="center"/>
          </w:tcPr>
          <w:p w14:paraId="7721CD65" w14:textId="70C69077" w:rsidR="006D5E4C" w:rsidRPr="00A94008" w:rsidRDefault="006D5E4C">
            <w:pPr>
              <w:rPr>
                <w:sz w:val="24"/>
              </w:rPr>
            </w:pPr>
            <w:r w:rsidRPr="00A94008">
              <w:rPr>
                <w:rFonts w:hint="eastAsia"/>
                <w:sz w:val="24"/>
              </w:rPr>
              <w:t>邮箱账号</w:t>
            </w:r>
            <w:r w:rsidR="007D53FA" w:rsidRPr="00A94008">
              <w:rPr>
                <w:rFonts w:hint="eastAsia"/>
                <w:sz w:val="24"/>
              </w:rPr>
              <w:t>（APEC网站）</w:t>
            </w:r>
          </w:p>
        </w:tc>
        <w:tc>
          <w:tcPr>
            <w:tcW w:w="10520" w:type="dxa"/>
            <w:gridSpan w:val="4"/>
            <w:vAlign w:val="center"/>
          </w:tcPr>
          <w:p w14:paraId="294FB3B3" w14:textId="77777777" w:rsidR="006D5E4C" w:rsidRPr="00A94008" w:rsidRDefault="006D5E4C" w:rsidP="00EB254D">
            <w:pPr>
              <w:jc w:val="center"/>
              <w:rPr>
                <w:sz w:val="24"/>
              </w:rPr>
            </w:pPr>
          </w:p>
        </w:tc>
      </w:tr>
      <w:tr w:rsidR="006D5E4C" w:rsidRPr="00A94008" w14:paraId="7DA8C564" w14:textId="77777777" w:rsidTr="00A94008">
        <w:trPr>
          <w:trHeight w:val="579"/>
          <w:jc w:val="center"/>
        </w:trPr>
        <w:tc>
          <w:tcPr>
            <w:tcW w:w="3397" w:type="dxa"/>
            <w:vAlign w:val="center"/>
          </w:tcPr>
          <w:p w14:paraId="2D843839" w14:textId="46AC07C6" w:rsidR="006D5E4C" w:rsidRPr="00A94008" w:rsidRDefault="006D5E4C">
            <w:pPr>
              <w:rPr>
                <w:sz w:val="24"/>
              </w:rPr>
            </w:pPr>
            <w:r w:rsidRPr="00A94008">
              <w:rPr>
                <w:rFonts w:hint="eastAsia"/>
                <w:sz w:val="24"/>
              </w:rPr>
              <w:t>登录密码</w:t>
            </w:r>
            <w:r w:rsidR="007D53FA" w:rsidRPr="00A94008">
              <w:rPr>
                <w:rFonts w:hint="eastAsia"/>
                <w:sz w:val="24"/>
              </w:rPr>
              <w:t>（APEC网站）</w:t>
            </w:r>
          </w:p>
        </w:tc>
        <w:tc>
          <w:tcPr>
            <w:tcW w:w="10520" w:type="dxa"/>
            <w:gridSpan w:val="4"/>
            <w:vAlign w:val="center"/>
          </w:tcPr>
          <w:p w14:paraId="07204FF9" w14:textId="77777777" w:rsidR="006D5E4C" w:rsidRPr="00A94008" w:rsidRDefault="006D5E4C" w:rsidP="00EB254D">
            <w:pPr>
              <w:jc w:val="center"/>
              <w:rPr>
                <w:sz w:val="24"/>
              </w:rPr>
            </w:pPr>
          </w:p>
        </w:tc>
      </w:tr>
      <w:tr w:rsidR="006C233A" w:rsidRPr="00A94008" w14:paraId="36BB956A" w14:textId="77777777" w:rsidTr="00A94008">
        <w:trPr>
          <w:trHeight w:val="590"/>
          <w:jc w:val="center"/>
        </w:trPr>
        <w:tc>
          <w:tcPr>
            <w:tcW w:w="3397" w:type="dxa"/>
            <w:vAlign w:val="center"/>
          </w:tcPr>
          <w:p w14:paraId="4EA98789" w14:textId="7A9C51AD" w:rsidR="006C233A" w:rsidRPr="00A94008" w:rsidRDefault="00470322">
            <w:pPr>
              <w:rPr>
                <w:sz w:val="24"/>
              </w:rPr>
            </w:pPr>
            <w:r w:rsidRPr="00A94008">
              <w:rPr>
                <w:rFonts w:hint="eastAsia"/>
                <w:sz w:val="24"/>
              </w:rPr>
              <w:t>公司</w:t>
            </w:r>
            <w:r w:rsidR="006C233A" w:rsidRPr="00A94008">
              <w:rPr>
                <w:rFonts w:hint="eastAsia"/>
                <w:sz w:val="24"/>
              </w:rPr>
              <w:t>注册地（参考营业执照）</w:t>
            </w:r>
          </w:p>
        </w:tc>
        <w:tc>
          <w:tcPr>
            <w:tcW w:w="10520" w:type="dxa"/>
            <w:gridSpan w:val="4"/>
            <w:vAlign w:val="center"/>
          </w:tcPr>
          <w:p w14:paraId="439498ED" w14:textId="77777777" w:rsidR="006C233A" w:rsidRPr="00A94008" w:rsidRDefault="006C233A" w:rsidP="00EB254D">
            <w:pPr>
              <w:jc w:val="center"/>
              <w:rPr>
                <w:sz w:val="24"/>
              </w:rPr>
            </w:pPr>
          </w:p>
        </w:tc>
      </w:tr>
      <w:tr w:rsidR="00470322" w:rsidRPr="00A94008" w14:paraId="63C25D3B" w14:textId="77777777" w:rsidTr="00A94008">
        <w:trPr>
          <w:trHeight w:val="590"/>
          <w:jc w:val="center"/>
        </w:trPr>
        <w:tc>
          <w:tcPr>
            <w:tcW w:w="3397" w:type="dxa"/>
            <w:vAlign w:val="center"/>
          </w:tcPr>
          <w:p w14:paraId="35546DB3" w14:textId="33949B75" w:rsidR="00470322" w:rsidRPr="00A94008" w:rsidRDefault="00470322">
            <w:pPr>
              <w:rPr>
                <w:sz w:val="24"/>
              </w:rPr>
            </w:pPr>
            <w:r w:rsidRPr="00A94008">
              <w:rPr>
                <w:rFonts w:hint="eastAsia"/>
                <w:sz w:val="24"/>
              </w:rPr>
              <w:t>公司实际通讯地址（写详细）</w:t>
            </w:r>
          </w:p>
        </w:tc>
        <w:tc>
          <w:tcPr>
            <w:tcW w:w="10520" w:type="dxa"/>
            <w:gridSpan w:val="4"/>
            <w:vAlign w:val="center"/>
          </w:tcPr>
          <w:p w14:paraId="03014BB7" w14:textId="77777777" w:rsidR="00470322" w:rsidRPr="00A94008" w:rsidRDefault="00470322" w:rsidP="00EB254D">
            <w:pPr>
              <w:jc w:val="center"/>
              <w:rPr>
                <w:sz w:val="24"/>
              </w:rPr>
            </w:pPr>
          </w:p>
        </w:tc>
      </w:tr>
      <w:tr w:rsidR="006C233A" w:rsidRPr="00A94008" w14:paraId="1C1CFE33" w14:textId="77777777" w:rsidTr="00A94008">
        <w:trPr>
          <w:trHeight w:val="590"/>
          <w:jc w:val="center"/>
        </w:trPr>
        <w:tc>
          <w:tcPr>
            <w:tcW w:w="3397" w:type="dxa"/>
            <w:vAlign w:val="center"/>
          </w:tcPr>
          <w:p w14:paraId="05CF9E72" w14:textId="595C593E" w:rsidR="006C233A" w:rsidRPr="00A94008" w:rsidRDefault="006C233A">
            <w:pPr>
              <w:rPr>
                <w:sz w:val="24"/>
              </w:rPr>
            </w:pPr>
            <w:r w:rsidRPr="00A94008">
              <w:rPr>
                <w:rFonts w:hint="eastAsia"/>
                <w:sz w:val="24"/>
              </w:rPr>
              <w:t>联系人姓名</w:t>
            </w:r>
          </w:p>
        </w:tc>
        <w:tc>
          <w:tcPr>
            <w:tcW w:w="3261" w:type="dxa"/>
            <w:vAlign w:val="center"/>
          </w:tcPr>
          <w:p w14:paraId="0DC29B24" w14:textId="77777777" w:rsidR="006C233A" w:rsidRPr="00A94008" w:rsidRDefault="006C233A" w:rsidP="00EB254D">
            <w:pPr>
              <w:jc w:val="center"/>
              <w:rPr>
                <w:sz w:val="24"/>
              </w:rPr>
            </w:pPr>
          </w:p>
        </w:tc>
        <w:tc>
          <w:tcPr>
            <w:tcW w:w="3705" w:type="dxa"/>
            <w:vAlign w:val="center"/>
          </w:tcPr>
          <w:p w14:paraId="7DC65F4F" w14:textId="14CA985C" w:rsidR="006C233A" w:rsidRPr="00A94008" w:rsidRDefault="006C233A">
            <w:pPr>
              <w:rPr>
                <w:sz w:val="24"/>
              </w:rPr>
            </w:pPr>
            <w:r w:rsidRPr="00A94008">
              <w:rPr>
                <w:rFonts w:hint="eastAsia"/>
                <w:sz w:val="24"/>
              </w:rPr>
              <w:t>联系人手机号</w:t>
            </w:r>
          </w:p>
        </w:tc>
        <w:tc>
          <w:tcPr>
            <w:tcW w:w="3554" w:type="dxa"/>
            <w:gridSpan w:val="2"/>
            <w:vAlign w:val="center"/>
          </w:tcPr>
          <w:p w14:paraId="08FE3AA8" w14:textId="05778278" w:rsidR="006C233A" w:rsidRPr="00A94008" w:rsidRDefault="006C233A" w:rsidP="00EB254D">
            <w:pPr>
              <w:jc w:val="center"/>
              <w:rPr>
                <w:sz w:val="24"/>
              </w:rPr>
            </w:pPr>
          </w:p>
        </w:tc>
      </w:tr>
      <w:tr w:rsidR="006C233A" w:rsidRPr="00A94008" w14:paraId="29762FD9" w14:textId="77777777" w:rsidTr="00A94008">
        <w:trPr>
          <w:trHeight w:val="579"/>
          <w:jc w:val="center"/>
        </w:trPr>
        <w:tc>
          <w:tcPr>
            <w:tcW w:w="3397" w:type="dxa"/>
            <w:vAlign w:val="center"/>
          </w:tcPr>
          <w:p w14:paraId="555FCAC3" w14:textId="0CE6BFBB" w:rsidR="006C233A" w:rsidRPr="00A94008" w:rsidRDefault="006C233A">
            <w:pPr>
              <w:rPr>
                <w:sz w:val="24"/>
              </w:rPr>
            </w:pPr>
            <w:r w:rsidRPr="00A94008">
              <w:rPr>
                <w:rFonts w:hint="eastAsia"/>
                <w:sz w:val="24"/>
              </w:rPr>
              <w:t>企业性质</w:t>
            </w:r>
          </w:p>
        </w:tc>
        <w:tc>
          <w:tcPr>
            <w:tcW w:w="3261" w:type="dxa"/>
            <w:vAlign w:val="center"/>
          </w:tcPr>
          <w:p w14:paraId="56F29113" w14:textId="77777777" w:rsidR="006C233A" w:rsidRPr="00A94008" w:rsidRDefault="006C233A" w:rsidP="00EB254D">
            <w:pPr>
              <w:jc w:val="center"/>
              <w:rPr>
                <w:sz w:val="24"/>
              </w:rPr>
            </w:pPr>
          </w:p>
        </w:tc>
        <w:tc>
          <w:tcPr>
            <w:tcW w:w="7259" w:type="dxa"/>
            <w:gridSpan w:val="3"/>
          </w:tcPr>
          <w:p w14:paraId="5067640D" w14:textId="23437956" w:rsidR="006C233A" w:rsidRPr="00A94008" w:rsidRDefault="006C233A">
            <w:pPr>
              <w:rPr>
                <w:sz w:val="24"/>
              </w:rPr>
            </w:pPr>
            <w:r w:rsidRPr="00A94008">
              <w:rPr>
                <w:rFonts w:hint="eastAsia"/>
                <w:outline/>
                <w:sz w:val="24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民营企业</w:t>
            </w:r>
            <w:r w:rsidRPr="00A94008">
              <w:rPr>
                <w:rFonts w:hint="eastAsia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；</w:t>
            </w:r>
            <w:r w:rsidRPr="00A94008">
              <w:rPr>
                <w:rFonts w:hint="eastAsia"/>
                <w:sz w:val="24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台港澳资企业</w:t>
            </w:r>
            <w:r w:rsidRPr="00A94008">
              <w:rPr>
                <w:rFonts w:hint="eastAsia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；</w:t>
            </w:r>
            <w:r w:rsidRPr="00A94008">
              <w:rPr>
                <w:rFonts w:hint="eastAsia"/>
                <w:outline/>
                <w:sz w:val="24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中外合资企业</w:t>
            </w:r>
            <w:r w:rsidRPr="00A94008">
              <w:rPr>
                <w:rFonts w:hint="eastAsia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；</w:t>
            </w:r>
            <w:r w:rsidRPr="00A94008">
              <w:rPr>
                <w:rFonts w:hint="eastAsia"/>
                <w:outline/>
                <w:sz w:val="24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外商独资企业</w:t>
            </w:r>
            <w:r w:rsidRPr="00A94008">
              <w:rPr>
                <w:rFonts w:hint="eastAsia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；</w:t>
            </w:r>
            <w:r w:rsidRPr="00A94008">
              <w:rPr>
                <w:rFonts w:hint="eastAsia"/>
                <w:outline/>
                <w:sz w:val="24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国有企业</w:t>
            </w:r>
            <w:r w:rsidRPr="00A94008">
              <w:rPr>
                <w:rFonts w:hint="eastAsia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；</w:t>
            </w:r>
            <w:r w:rsidRPr="00A94008">
              <w:rPr>
                <w:rFonts w:hint="eastAsia"/>
                <w:outline/>
                <w:sz w:val="24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混合所有制企业</w:t>
            </w:r>
            <w:r w:rsidRPr="00A94008">
              <w:rPr>
                <w:rFonts w:hint="eastAsia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（股份里含国有资本参股）；</w:t>
            </w:r>
            <w:r w:rsidRPr="00A94008">
              <w:rPr>
                <w:rFonts w:hint="eastAsia"/>
                <w:outline/>
                <w:sz w:val="24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央企</w:t>
            </w:r>
            <w:r w:rsidRPr="00A94008">
              <w:rPr>
                <w:rFonts w:hint="eastAsia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；</w:t>
            </w:r>
            <w:r w:rsidRPr="00A94008">
              <w:rPr>
                <w:rFonts w:hint="eastAsia"/>
                <w:outline/>
                <w:sz w:val="24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其他</w:t>
            </w:r>
          </w:p>
        </w:tc>
      </w:tr>
      <w:tr w:rsidR="006C233A" w:rsidRPr="00A94008" w14:paraId="62FF2B3B" w14:textId="77777777" w:rsidTr="00A94008">
        <w:trPr>
          <w:trHeight w:val="579"/>
          <w:jc w:val="center"/>
        </w:trPr>
        <w:tc>
          <w:tcPr>
            <w:tcW w:w="3397" w:type="dxa"/>
            <w:vAlign w:val="center"/>
          </w:tcPr>
          <w:p w14:paraId="36166B9A" w14:textId="5AC4663E" w:rsidR="006C233A" w:rsidRPr="00A94008" w:rsidRDefault="006C233A">
            <w:pPr>
              <w:rPr>
                <w:sz w:val="24"/>
              </w:rPr>
            </w:pPr>
            <w:r w:rsidRPr="00A94008">
              <w:rPr>
                <w:rFonts w:hint="eastAsia"/>
                <w:sz w:val="24"/>
              </w:rPr>
              <w:t>所属行业</w:t>
            </w:r>
          </w:p>
        </w:tc>
        <w:tc>
          <w:tcPr>
            <w:tcW w:w="3261" w:type="dxa"/>
            <w:vAlign w:val="center"/>
          </w:tcPr>
          <w:p w14:paraId="152ACFA2" w14:textId="77777777" w:rsidR="006C233A" w:rsidRPr="00A94008" w:rsidRDefault="006C233A" w:rsidP="00EB254D">
            <w:pPr>
              <w:jc w:val="center"/>
              <w:rPr>
                <w:sz w:val="24"/>
              </w:rPr>
            </w:pPr>
          </w:p>
        </w:tc>
        <w:tc>
          <w:tcPr>
            <w:tcW w:w="7259" w:type="dxa"/>
            <w:gridSpan w:val="3"/>
          </w:tcPr>
          <w:p w14:paraId="230A738A" w14:textId="3C3EB532" w:rsidR="006C233A" w:rsidRPr="00A94008" w:rsidRDefault="006C233A">
            <w:pPr>
              <w:rPr>
                <w:sz w:val="24"/>
              </w:rPr>
            </w:pPr>
            <w:r w:rsidRPr="00A94008">
              <w:rPr>
                <w:rFonts w:hint="eastAsia"/>
                <w:outline/>
                <w:sz w:val="24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制造业</w:t>
            </w:r>
            <w:r w:rsidRPr="00A94008">
              <w:rPr>
                <w:rFonts w:hint="eastAsia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；</w:t>
            </w:r>
            <w:r w:rsidRPr="00A94008">
              <w:rPr>
                <w:rFonts w:hint="eastAsia"/>
                <w:outline/>
                <w:sz w:val="24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外贸业</w:t>
            </w:r>
            <w:r w:rsidRPr="00A94008">
              <w:rPr>
                <w:rFonts w:hint="eastAsia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；</w:t>
            </w:r>
            <w:r w:rsidRPr="00A94008">
              <w:rPr>
                <w:rFonts w:hint="eastAsia"/>
                <w:outline/>
                <w:sz w:val="24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建筑业</w:t>
            </w:r>
            <w:r w:rsidRPr="00A94008">
              <w:rPr>
                <w:rFonts w:hint="eastAsia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；</w:t>
            </w:r>
            <w:r w:rsidRPr="00A94008">
              <w:rPr>
                <w:rFonts w:hint="eastAsia"/>
                <w:outline/>
                <w:sz w:val="24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财产和商业服务</w:t>
            </w:r>
            <w:r w:rsidRPr="00A94008">
              <w:rPr>
                <w:rFonts w:hint="eastAsia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；</w:t>
            </w:r>
            <w:r w:rsidR="00C0333D" w:rsidRPr="00A94008">
              <w:rPr>
                <w:rFonts w:hint="eastAsia"/>
                <w:outline/>
                <w:sz w:val="24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农、林、渔</w:t>
            </w:r>
            <w:r w:rsidR="00C0333D" w:rsidRPr="00A94008">
              <w:rPr>
                <w:rFonts w:hint="eastAsia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；</w:t>
            </w:r>
            <w:r w:rsidRPr="00A94008">
              <w:rPr>
                <w:rFonts w:hint="eastAsia"/>
                <w:outline/>
                <w:sz w:val="24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文化和</w:t>
            </w:r>
            <w:r w:rsidRPr="00A94008">
              <w:rPr>
                <w:rFonts w:hint="eastAsia"/>
                <w:outline/>
                <w:sz w:val="24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lastRenderedPageBreak/>
              <w:t>娱乐服务</w:t>
            </w:r>
            <w:r w:rsidRPr="00A94008">
              <w:rPr>
                <w:rFonts w:hint="eastAsia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；</w:t>
            </w:r>
            <w:r w:rsidR="00C0333D" w:rsidRPr="00A94008">
              <w:rPr>
                <w:rFonts w:hint="eastAsia"/>
                <w:outline/>
                <w:sz w:val="24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运输和仓储</w:t>
            </w:r>
            <w:r w:rsidR="00C0333D" w:rsidRPr="00A94008">
              <w:rPr>
                <w:rFonts w:hint="eastAsia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；</w:t>
            </w:r>
            <w:r w:rsidR="00C0333D" w:rsidRPr="00A94008">
              <w:rPr>
                <w:rFonts w:hint="eastAsia"/>
                <w:outline/>
                <w:sz w:val="24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金融和保险</w:t>
            </w:r>
            <w:r w:rsidR="00C0333D" w:rsidRPr="00A94008">
              <w:rPr>
                <w:rFonts w:hint="eastAsia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；</w:t>
            </w:r>
            <w:r w:rsidR="00C0333D" w:rsidRPr="00A94008">
              <w:rPr>
                <w:rFonts w:hint="eastAsia"/>
                <w:outline/>
                <w:sz w:val="24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电、气、水</w:t>
            </w:r>
            <w:r w:rsidR="00C0333D" w:rsidRPr="00A94008">
              <w:rPr>
                <w:rFonts w:hint="eastAsia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；</w:t>
            </w:r>
            <w:r w:rsidR="00C0333D" w:rsidRPr="00A94008">
              <w:rPr>
                <w:rFonts w:hint="eastAsia"/>
                <w:outline/>
                <w:sz w:val="24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教育</w:t>
            </w:r>
            <w:r w:rsidR="00C0333D" w:rsidRPr="00A94008">
              <w:rPr>
                <w:rFonts w:hint="eastAsia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；</w:t>
            </w:r>
            <w:r w:rsidR="00C0333D" w:rsidRPr="00A94008">
              <w:rPr>
                <w:rFonts w:hint="eastAsia"/>
                <w:outline/>
                <w:sz w:val="24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健康和社区服务</w:t>
            </w:r>
            <w:r w:rsidR="00C0333D" w:rsidRPr="00A94008">
              <w:rPr>
                <w:rFonts w:hint="eastAsia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；</w:t>
            </w:r>
            <w:r w:rsidR="00C0333D" w:rsidRPr="00A94008">
              <w:rPr>
                <w:rFonts w:hint="eastAsia"/>
                <w:outline/>
                <w:sz w:val="24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酒店、餐饮</w:t>
            </w:r>
            <w:r w:rsidR="00C0333D" w:rsidRPr="00A94008">
              <w:rPr>
                <w:rFonts w:hint="eastAsia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；</w:t>
            </w:r>
            <w:r w:rsidR="00C0333D" w:rsidRPr="00A94008">
              <w:rPr>
                <w:rFonts w:hint="eastAsia"/>
                <w:outline/>
                <w:sz w:val="24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通讯服务</w:t>
            </w:r>
            <w:r w:rsidR="00C0333D" w:rsidRPr="00A94008">
              <w:rPr>
                <w:rFonts w:hint="eastAsia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；</w:t>
            </w:r>
            <w:r w:rsidR="00C0333D" w:rsidRPr="00A94008">
              <w:rPr>
                <w:rFonts w:hint="eastAsia"/>
                <w:outline/>
                <w:sz w:val="24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采矿、矿业</w:t>
            </w:r>
            <w:r w:rsidR="00C0333D" w:rsidRPr="00A94008">
              <w:rPr>
                <w:rFonts w:hint="eastAsia"/>
                <w:sz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；</w:t>
            </w:r>
            <w:r w:rsidR="00C0333D" w:rsidRPr="00A94008">
              <w:rPr>
                <w:rFonts w:hint="eastAsia"/>
                <w:outline/>
                <w:sz w:val="24"/>
                <w:highlight w:val="green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政府管理</w:t>
            </w:r>
          </w:p>
        </w:tc>
      </w:tr>
      <w:tr w:rsidR="007D53FA" w:rsidRPr="00A94008" w14:paraId="2B80E328" w14:textId="77777777" w:rsidTr="00A94008">
        <w:trPr>
          <w:trHeight w:val="579"/>
          <w:jc w:val="center"/>
        </w:trPr>
        <w:tc>
          <w:tcPr>
            <w:tcW w:w="3397" w:type="dxa"/>
            <w:vAlign w:val="center"/>
          </w:tcPr>
          <w:p w14:paraId="34C41284" w14:textId="096500C0" w:rsidR="007D53FA" w:rsidRPr="00A94008" w:rsidRDefault="00A94008" w:rsidP="0001504F">
            <w:pPr>
              <w:rPr>
                <w:sz w:val="24"/>
              </w:rPr>
            </w:pPr>
            <w:r w:rsidRPr="00A94008">
              <w:rPr>
                <w:rFonts w:hint="eastAsia"/>
                <w:sz w:val="24"/>
              </w:rPr>
              <w:lastRenderedPageBreak/>
              <w:t>现</w:t>
            </w:r>
            <w:r w:rsidR="007D53FA" w:rsidRPr="00A94008">
              <w:rPr>
                <w:rFonts w:hint="eastAsia"/>
                <w:sz w:val="24"/>
              </w:rPr>
              <w:t>正式员工人数</w:t>
            </w:r>
            <w:r w:rsidR="006D43CF" w:rsidRPr="00A94008">
              <w:rPr>
                <w:rFonts w:hint="eastAsia"/>
                <w:sz w:val="24"/>
              </w:rPr>
              <w:t>（人）</w:t>
            </w:r>
          </w:p>
        </w:tc>
        <w:tc>
          <w:tcPr>
            <w:tcW w:w="3261" w:type="dxa"/>
            <w:vAlign w:val="center"/>
          </w:tcPr>
          <w:p w14:paraId="610715D6" w14:textId="77777777" w:rsidR="007D53FA" w:rsidRPr="00A94008" w:rsidRDefault="007D53FA" w:rsidP="00EB254D">
            <w:pPr>
              <w:jc w:val="center"/>
              <w:rPr>
                <w:sz w:val="24"/>
              </w:rPr>
            </w:pPr>
          </w:p>
        </w:tc>
        <w:tc>
          <w:tcPr>
            <w:tcW w:w="4110" w:type="dxa"/>
            <w:gridSpan w:val="2"/>
            <w:vAlign w:val="center"/>
          </w:tcPr>
          <w:p w14:paraId="67DDA24F" w14:textId="5B37E301" w:rsidR="007D53FA" w:rsidRPr="00A94008" w:rsidRDefault="007D53FA" w:rsidP="0001504F">
            <w:pPr>
              <w:rPr>
                <w:sz w:val="24"/>
              </w:rPr>
            </w:pPr>
            <w:r w:rsidRPr="00A94008">
              <w:rPr>
                <w:rFonts w:hint="eastAsia"/>
                <w:sz w:val="24"/>
              </w:rPr>
              <w:t>成立日期（参考营业执照）</w:t>
            </w:r>
          </w:p>
        </w:tc>
        <w:tc>
          <w:tcPr>
            <w:tcW w:w="3149" w:type="dxa"/>
            <w:vAlign w:val="center"/>
          </w:tcPr>
          <w:p w14:paraId="3CA89C4C" w14:textId="68C3FB0B" w:rsidR="007D53FA" w:rsidRPr="00A94008" w:rsidRDefault="007D53FA" w:rsidP="0001504F">
            <w:pPr>
              <w:rPr>
                <w:sz w:val="24"/>
              </w:rPr>
            </w:pPr>
            <w:r w:rsidRPr="00A94008">
              <w:rPr>
                <w:rFonts w:hint="eastAsia"/>
                <w:sz w:val="24"/>
              </w:rPr>
              <w:t xml:space="preserve">     年    月    日</w:t>
            </w:r>
          </w:p>
        </w:tc>
      </w:tr>
      <w:tr w:rsidR="007D53FA" w:rsidRPr="00A94008" w14:paraId="6CC09453" w14:textId="77777777" w:rsidTr="00A94008">
        <w:trPr>
          <w:trHeight w:val="579"/>
          <w:jc w:val="center"/>
        </w:trPr>
        <w:tc>
          <w:tcPr>
            <w:tcW w:w="3397" w:type="dxa"/>
            <w:vAlign w:val="center"/>
          </w:tcPr>
          <w:p w14:paraId="0A973D51" w14:textId="2C024AA4" w:rsidR="007D53FA" w:rsidRPr="00A94008" w:rsidRDefault="007D53FA" w:rsidP="0001504F">
            <w:pPr>
              <w:rPr>
                <w:sz w:val="24"/>
              </w:rPr>
            </w:pPr>
            <w:r w:rsidRPr="00A94008">
              <w:rPr>
                <w:rFonts w:hint="eastAsia"/>
                <w:sz w:val="24"/>
              </w:rPr>
              <w:t>注册资金（万元人民币）</w:t>
            </w:r>
          </w:p>
        </w:tc>
        <w:tc>
          <w:tcPr>
            <w:tcW w:w="3261" w:type="dxa"/>
            <w:vAlign w:val="center"/>
          </w:tcPr>
          <w:p w14:paraId="67180059" w14:textId="77777777" w:rsidR="007D53FA" w:rsidRPr="00A94008" w:rsidRDefault="007D53FA" w:rsidP="00EB254D">
            <w:pPr>
              <w:jc w:val="center"/>
              <w:rPr>
                <w:sz w:val="24"/>
              </w:rPr>
            </w:pPr>
          </w:p>
        </w:tc>
        <w:tc>
          <w:tcPr>
            <w:tcW w:w="4110" w:type="dxa"/>
            <w:gridSpan w:val="2"/>
            <w:vAlign w:val="center"/>
          </w:tcPr>
          <w:p w14:paraId="1ED251D1" w14:textId="237AD878" w:rsidR="007D53FA" w:rsidRPr="00A94008" w:rsidRDefault="007D53FA" w:rsidP="0001504F">
            <w:pPr>
              <w:rPr>
                <w:sz w:val="24"/>
              </w:rPr>
            </w:pPr>
            <w:r w:rsidRPr="00A94008">
              <w:rPr>
                <w:rFonts w:hint="eastAsia"/>
                <w:sz w:val="24"/>
              </w:rPr>
              <w:t>上年度资产总额（万元人民币）</w:t>
            </w:r>
          </w:p>
        </w:tc>
        <w:tc>
          <w:tcPr>
            <w:tcW w:w="3149" w:type="dxa"/>
            <w:vAlign w:val="center"/>
          </w:tcPr>
          <w:p w14:paraId="05997F98" w14:textId="566D10BE" w:rsidR="007D53FA" w:rsidRPr="00A94008" w:rsidRDefault="007D53FA" w:rsidP="00EB254D">
            <w:pPr>
              <w:jc w:val="center"/>
              <w:rPr>
                <w:sz w:val="24"/>
              </w:rPr>
            </w:pPr>
          </w:p>
        </w:tc>
      </w:tr>
      <w:tr w:rsidR="007D53FA" w:rsidRPr="00A94008" w14:paraId="09D64FB2" w14:textId="77777777" w:rsidTr="00A94008">
        <w:trPr>
          <w:trHeight w:val="579"/>
          <w:jc w:val="center"/>
        </w:trPr>
        <w:tc>
          <w:tcPr>
            <w:tcW w:w="3397" w:type="dxa"/>
            <w:vAlign w:val="center"/>
          </w:tcPr>
          <w:p w14:paraId="33073781" w14:textId="147A7AFD" w:rsidR="007D53FA" w:rsidRPr="00A94008" w:rsidRDefault="007D53FA" w:rsidP="0001504F">
            <w:pPr>
              <w:rPr>
                <w:sz w:val="24"/>
              </w:rPr>
            </w:pPr>
            <w:r w:rsidRPr="00A94008">
              <w:rPr>
                <w:rFonts w:hint="eastAsia"/>
                <w:sz w:val="24"/>
              </w:rPr>
              <w:t>上年度营业额（万元人民币）</w:t>
            </w:r>
          </w:p>
        </w:tc>
        <w:tc>
          <w:tcPr>
            <w:tcW w:w="3261" w:type="dxa"/>
            <w:vAlign w:val="center"/>
          </w:tcPr>
          <w:p w14:paraId="36E91360" w14:textId="77777777" w:rsidR="007D53FA" w:rsidRPr="00A94008" w:rsidRDefault="007D53FA" w:rsidP="00EB254D">
            <w:pPr>
              <w:jc w:val="center"/>
              <w:rPr>
                <w:sz w:val="24"/>
              </w:rPr>
            </w:pPr>
          </w:p>
        </w:tc>
        <w:tc>
          <w:tcPr>
            <w:tcW w:w="4110" w:type="dxa"/>
            <w:gridSpan w:val="2"/>
            <w:vAlign w:val="center"/>
          </w:tcPr>
          <w:p w14:paraId="2699169A" w14:textId="6C1EEE7A" w:rsidR="007D53FA" w:rsidRPr="00A94008" w:rsidRDefault="007D53FA" w:rsidP="0001504F">
            <w:pPr>
              <w:rPr>
                <w:sz w:val="24"/>
              </w:rPr>
            </w:pPr>
            <w:r w:rsidRPr="00A94008">
              <w:rPr>
                <w:rFonts w:hint="eastAsia"/>
                <w:sz w:val="24"/>
              </w:rPr>
              <w:t>上年度纳税额（万元人民币）</w:t>
            </w:r>
          </w:p>
        </w:tc>
        <w:tc>
          <w:tcPr>
            <w:tcW w:w="3149" w:type="dxa"/>
            <w:vAlign w:val="center"/>
          </w:tcPr>
          <w:p w14:paraId="5A04EBC8" w14:textId="40B43FC4" w:rsidR="007D53FA" w:rsidRPr="00A94008" w:rsidRDefault="007D53FA" w:rsidP="00EB254D">
            <w:pPr>
              <w:jc w:val="center"/>
              <w:rPr>
                <w:sz w:val="24"/>
              </w:rPr>
            </w:pPr>
          </w:p>
        </w:tc>
      </w:tr>
      <w:tr w:rsidR="007D53FA" w:rsidRPr="00A94008" w14:paraId="67B8027E" w14:textId="77777777" w:rsidTr="00A94008">
        <w:trPr>
          <w:trHeight w:val="579"/>
          <w:jc w:val="center"/>
        </w:trPr>
        <w:tc>
          <w:tcPr>
            <w:tcW w:w="3397" w:type="dxa"/>
            <w:vAlign w:val="center"/>
          </w:tcPr>
          <w:p w14:paraId="1742AB5C" w14:textId="6FAEE5CA" w:rsidR="007D53FA" w:rsidRPr="00A94008" w:rsidRDefault="006D43CF">
            <w:pPr>
              <w:rPr>
                <w:sz w:val="24"/>
              </w:rPr>
            </w:pPr>
            <w:r w:rsidRPr="00A94008">
              <w:rPr>
                <w:rFonts w:hint="eastAsia"/>
                <w:sz w:val="24"/>
              </w:rPr>
              <w:t>上年度负债率（%）</w:t>
            </w:r>
          </w:p>
        </w:tc>
        <w:tc>
          <w:tcPr>
            <w:tcW w:w="3261" w:type="dxa"/>
            <w:vAlign w:val="center"/>
          </w:tcPr>
          <w:p w14:paraId="73B4A842" w14:textId="1DCD7DA6" w:rsidR="007D53FA" w:rsidRPr="00A94008" w:rsidRDefault="007D53FA" w:rsidP="00EB254D">
            <w:pPr>
              <w:jc w:val="center"/>
              <w:rPr>
                <w:sz w:val="24"/>
              </w:rPr>
            </w:pPr>
          </w:p>
        </w:tc>
        <w:tc>
          <w:tcPr>
            <w:tcW w:w="4110" w:type="dxa"/>
            <w:gridSpan w:val="2"/>
            <w:vAlign w:val="center"/>
          </w:tcPr>
          <w:p w14:paraId="56B07194" w14:textId="05EB5108" w:rsidR="007D53FA" w:rsidRPr="00A94008" w:rsidRDefault="006D43CF">
            <w:pPr>
              <w:rPr>
                <w:sz w:val="24"/>
              </w:rPr>
            </w:pPr>
            <w:r w:rsidRPr="00A94008">
              <w:rPr>
                <w:rFonts w:hint="eastAsia"/>
                <w:sz w:val="24"/>
              </w:rPr>
              <w:t>上年度进出口贸易额（万元人民币）</w:t>
            </w:r>
          </w:p>
        </w:tc>
        <w:tc>
          <w:tcPr>
            <w:tcW w:w="3149" w:type="dxa"/>
            <w:vAlign w:val="center"/>
          </w:tcPr>
          <w:p w14:paraId="74A7E2E3" w14:textId="2A4B1299" w:rsidR="007D53FA" w:rsidRPr="00A94008" w:rsidRDefault="007D53FA" w:rsidP="00EB254D">
            <w:pPr>
              <w:jc w:val="center"/>
              <w:rPr>
                <w:sz w:val="24"/>
              </w:rPr>
            </w:pPr>
          </w:p>
        </w:tc>
      </w:tr>
      <w:tr w:rsidR="006D43CF" w:rsidRPr="00A94008" w14:paraId="6C8AEC00" w14:textId="77777777" w:rsidTr="00A94008">
        <w:trPr>
          <w:trHeight w:val="1255"/>
          <w:jc w:val="center"/>
        </w:trPr>
        <w:tc>
          <w:tcPr>
            <w:tcW w:w="3397" w:type="dxa"/>
            <w:vAlign w:val="center"/>
          </w:tcPr>
          <w:p w14:paraId="13B25669" w14:textId="0D54B8F0" w:rsidR="006D43CF" w:rsidRPr="00A94008" w:rsidRDefault="006D43CF">
            <w:pPr>
              <w:rPr>
                <w:sz w:val="24"/>
              </w:rPr>
            </w:pPr>
            <w:r w:rsidRPr="00A94008">
              <w:rPr>
                <w:rFonts w:hint="eastAsia"/>
                <w:sz w:val="24"/>
              </w:rPr>
              <w:t>经营范围（参考营业执照）</w:t>
            </w:r>
          </w:p>
        </w:tc>
        <w:tc>
          <w:tcPr>
            <w:tcW w:w="10520" w:type="dxa"/>
            <w:gridSpan w:val="4"/>
          </w:tcPr>
          <w:p w14:paraId="33194C25" w14:textId="77777777" w:rsidR="006D43CF" w:rsidRPr="00A94008" w:rsidRDefault="006D43CF" w:rsidP="00D40001">
            <w:pPr>
              <w:rPr>
                <w:sz w:val="24"/>
              </w:rPr>
            </w:pPr>
          </w:p>
        </w:tc>
      </w:tr>
    </w:tbl>
    <w:p w14:paraId="17F237C2" w14:textId="77777777" w:rsidR="006D5E4C" w:rsidRPr="00A94008" w:rsidRDefault="006D5E4C"/>
    <w:sectPr w:rsidR="006D5E4C" w:rsidRPr="00A94008" w:rsidSect="006D5E4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D5E58B" w14:textId="77777777" w:rsidR="000807FC" w:rsidRDefault="000807FC" w:rsidP="009E7A52">
      <w:pPr>
        <w:spacing w:after="0" w:line="240" w:lineRule="auto"/>
      </w:pPr>
      <w:r>
        <w:separator/>
      </w:r>
    </w:p>
  </w:endnote>
  <w:endnote w:type="continuationSeparator" w:id="0">
    <w:p w14:paraId="4858320E" w14:textId="77777777" w:rsidR="000807FC" w:rsidRDefault="000807FC" w:rsidP="009E7A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0CE628" w14:textId="77777777" w:rsidR="000807FC" w:rsidRDefault="000807FC" w:rsidP="009E7A52">
      <w:pPr>
        <w:spacing w:after="0" w:line="240" w:lineRule="auto"/>
      </w:pPr>
      <w:r>
        <w:separator/>
      </w:r>
    </w:p>
  </w:footnote>
  <w:footnote w:type="continuationSeparator" w:id="0">
    <w:p w14:paraId="39F90C7F" w14:textId="77777777" w:rsidR="000807FC" w:rsidRDefault="000807FC" w:rsidP="009E7A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E4C"/>
    <w:rsid w:val="000807FC"/>
    <w:rsid w:val="00470322"/>
    <w:rsid w:val="006C233A"/>
    <w:rsid w:val="006D43CF"/>
    <w:rsid w:val="006D5E4C"/>
    <w:rsid w:val="007D53FA"/>
    <w:rsid w:val="008B2971"/>
    <w:rsid w:val="009E7A52"/>
    <w:rsid w:val="00A94008"/>
    <w:rsid w:val="00B04E0B"/>
    <w:rsid w:val="00C0333D"/>
    <w:rsid w:val="00D40001"/>
    <w:rsid w:val="00EB2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F72B50"/>
  <w15:chartTrackingRefBased/>
  <w15:docId w15:val="{3767D78D-1D72-4F84-9C3C-126FEAD02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6D5E4C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D5E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5E4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D5E4C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D5E4C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D5E4C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D5E4C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D5E4C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D5E4C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6D5E4C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6D5E4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6D5E4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6D5E4C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6D5E4C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6D5E4C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6D5E4C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6D5E4C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6D5E4C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6D5E4C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6D5E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D5E4C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6D5E4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D5E4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6D5E4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D5E4C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6D5E4C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6D5E4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6D5E4C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6D5E4C"/>
    <w:rPr>
      <w:b/>
      <w:bCs/>
      <w:smallCaps/>
      <w:color w:val="2F5496" w:themeColor="accent1" w:themeShade="BF"/>
      <w:spacing w:val="5"/>
    </w:rPr>
  </w:style>
  <w:style w:type="table" w:styleId="ae">
    <w:name w:val="Table Grid"/>
    <w:basedOn w:val="a1"/>
    <w:uiPriority w:val="39"/>
    <w:rsid w:val="006D5E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9E7A52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0">
    <w:name w:val="页眉 字符"/>
    <w:basedOn w:val="a0"/>
    <w:link w:val="af"/>
    <w:uiPriority w:val="99"/>
    <w:rsid w:val="009E7A52"/>
    <w:rPr>
      <w:sz w:val="18"/>
      <w:szCs w:val="18"/>
    </w:rPr>
  </w:style>
  <w:style w:type="paragraph" w:styleId="af1">
    <w:name w:val="footer"/>
    <w:basedOn w:val="a"/>
    <w:link w:val="af2"/>
    <w:uiPriority w:val="99"/>
    <w:unhideWhenUsed/>
    <w:rsid w:val="009E7A52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2">
    <w:name w:val="页脚 字符"/>
    <w:basedOn w:val="a0"/>
    <w:link w:val="af1"/>
    <w:uiPriority w:val="99"/>
    <w:rsid w:val="009E7A5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78</Words>
  <Characters>448</Characters>
  <Application>Microsoft Office Word</Application>
  <DocSecurity>0</DocSecurity>
  <Lines>3</Lines>
  <Paragraphs>1</Paragraphs>
  <ScaleCrop>false</ScaleCrop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hefeng tang</dc:creator>
  <cp:keywords/>
  <dc:description/>
  <cp:lastModifiedBy>admin</cp:lastModifiedBy>
  <cp:revision>3</cp:revision>
  <dcterms:created xsi:type="dcterms:W3CDTF">2025-03-23T07:18:00Z</dcterms:created>
  <dcterms:modified xsi:type="dcterms:W3CDTF">2025-03-24T03:43:00Z</dcterms:modified>
</cp:coreProperties>
</file>